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CD" w:rsidRPr="001258CD" w:rsidRDefault="001258CD" w:rsidP="001258C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1258CD">
        <w:rPr>
          <w:bCs/>
          <w:sz w:val="40"/>
          <w:szCs w:val="40"/>
          <w:lang w:val="ro-RO"/>
        </w:rPr>
        <w:t xml:space="preserve">Rezumatul Studiului 9 - </w:t>
      </w:r>
      <w:bookmarkEnd w:id="1"/>
      <w:bookmarkEnd w:id="2"/>
      <w:r w:rsidRPr="001258CD">
        <w:rPr>
          <w:bCs/>
          <w:sz w:val="40"/>
          <w:szCs w:val="40"/>
          <w:lang w:val="ro-RO"/>
        </w:rPr>
        <w:t>Slujirea nevoiaşilor în biserica Noului Testament</w:t>
      </w:r>
    </w:p>
    <w:p w:rsidR="001258CD" w:rsidRPr="001258CD" w:rsidRDefault="001258CD" w:rsidP="001258CD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1258CD" w:rsidRDefault="00BB1887" w:rsidP="001258C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258CD">
        <w:rPr>
          <w:b/>
          <w:bCs/>
          <w:sz w:val="28"/>
          <w:szCs w:val="28"/>
          <w:lang w:val="ro-RO"/>
        </w:rPr>
        <w:t>Slujirea în interiorul bisericii</w:t>
      </w:r>
    </w:p>
    <w:p w:rsidR="009A0ACB" w:rsidRPr="001258CD" w:rsidRDefault="009A0ACB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Cei ce aveau din bel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ug împăr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 xml:space="preserve">eau cu cei ce nu aveau nimic 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i astfel nu erau oameni nevoia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i.</w:t>
      </w:r>
    </w:p>
    <w:p w:rsidR="009A0ACB" w:rsidRPr="001258CD" w:rsidRDefault="009A0ACB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După o vreme, distribuirea ajutoarelor pentru nevoia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 xml:space="preserve">i s-a complicat, astfel că biserica a numit 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apte diaconi care să se ocupe de aspectul acesta.</w:t>
      </w:r>
    </w:p>
    <w:p w:rsidR="0067367E" w:rsidRPr="001258CD" w:rsidRDefault="009A0ACB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Acest sistem de ajutorare nu a dăinuit în alte comunită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i cre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tine aparte de cea din Ierusalim, dar a pus funda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ia pentru grija fa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ă de cei din jur.</w:t>
      </w:r>
    </w:p>
    <w:p w:rsidR="00B64556" w:rsidRPr="001258CD" w:rsidRDefault="00D052D9" w:rsidP="001258C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258CD">
        <w:rPr>
          <w:b/>
          <w:bCs/>
          <w:sz w:val="28"/>
          <w:szCs w:val="28"/>
          <w:lang w:val="ro-RO"/>
        </w:rPr>
        <w:t xml:space="preserve">Slujirea în afara </w:t>
      </w:r>
      <w:r w:rsidR="000E68CF" w:rsidRPr="001258CD">
        <w:rPr>
          <w:b/>
          <w:bCs/>
          <w:sz w:val="28"/>
          <w:szCs w:val="28"/>
          <w:lang w:val="ro-RO"/>
        </w:rPr>
        <w:t>bisericii</w:t>
      </w:r>
    </w:p>
    <w:p w:rsidR="00A5160E" w:rsidRPr="001258CD" w:rsidRDefault="00A5160E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 xml:space="preserve">Cetatea </w:t>
      </w:r>
      <w:proofErr w:type="spellStart"/>
      <w:r w:rsidR="001258CD">
        <w:rPr>
          <w:sz w:val="28"/>
          <w:szCs w:val="28"/>
          <w:lang w:val="ro-RO"/>
        </w:rPr>
        <w:t>I</w:t>
      </w:r>
      <w:r w:rsidRPr="001258CD">
        <w:rPr>
          <w:sz w:val="28"/>
          <w:szCs w:val="28"/>
          <w:lang w:val="ro-RO"/>
        </w:rPr>
        <w:t>ope</w:t>
      </w:r>
      <w:proofErr w:type="spellEnd"/>
      <w:r w:rsidRPr="001258CD">
        <w:rPr>
          <w:sz w:val="28"/>
          <w:szCs w:val="28"/>
          <w:lang w:val="ro-RO"/>
        </w:rPr>
        <w:t xml:space="preserve"> a fost mult binecuvântată prin lucrarea de slujire a unei femei cre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tine numită Dorca.</w:t>
      </w:r>
    </w:p>
    <w:p w:rsidR="00A5160E" w:rsidRPr="001258CD" w:rsidRDefault="00A5160E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Ea făcea haine pentru cei în nevoie.</w:t>
      </w:r>
      <w:r w:rsidR="00AA7392" w:rsidRPr="001258CD">
        <w:rPr>
          <w:sz w:val="28"/>
          <w:szCs w:val="28"/>
          <w:lang w:val="ro-RO"/>
        </w:rPr>
        <w:t xml:space="preserve"> </w:t>
      </w:r>
      <w:r w:rsidRPr="001258CD">
        <w:rPr>
          <w:sz w:val="28"/>
          <w:szCs w:val="28"/>
          <w:lang w:val="ro-RO"/>
        </w:rPr>
        <w:t>De asemenea, aceasta dona pentru satisfacerea nevoilor celor săraci.</w:t>
      </w:r>
    </w:p>
    <w:p w:rsidR="0067367E" w:rsidRPr="001258CD" w:rsidRDefault="00A5160E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Dorca nu s-a rezumat doar la ajutorarea membrilor bisericii, ci a tuturor celor ce aveau nevoie de ajutor.</w:t>
      </w:r>
    </w:p>
    <w:p w:rsidR="0067367E" w:rsidRPr="001258CD" w:rsidRDefault="00177200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Ajutorarea altruistă a celorlal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i nu este u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oară. O via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ă de slujire necesită sacrificiu de sine, însă impactul avut asupra vie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ii celorlal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i poate avea consecin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e eterne.</w:t>
      </w:r>
    </w:p>
    <w:p w:rsidR="00B64556" w:rsidRPr="001258CD" w:rsidRDefault="00D052D9" w:rsidP="001258C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258CD">
        <w:rPr>
          <w:b/>
          <w:bCs/>
          <w:sz w:val="28"/>
          <w:szCs w:val="28"/>
          <w:lang w:val="ro-RO"/>
        </w:rPr>
        <w:t>Slujirea în alte congrega</w:t>
      </w:r>
      <w:r w:rsidR="001258CD">
        <w:rPr>
          <w:b/>
          <w:bCs/>
          <w:sz w:val="28"/>
          <w:szCs w:val="28"/>
          <w:lang w:val="ro-RO"/>
        </w:rPr>
        <w:t>ţ</w:t>
      </w:r>
      <w:r w:rsidRPr="001258CD">
        <w:rPr>
          <w:b/>
          <w:bCs/>
          <w:sz w:val="28"/>
          <w:szCs w:val="28"/>
          <w:lang w:val="ro-RO"/>
        </w:rPr>
        <w:t>ii</w:t>
      </w:r>
    </w:p>
    <w:p w:rsidR="0067367E" w:rsidRPr="001258CD" w:rsidRDefault="001114AF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 xml:space="preserve">Pe lângă propunerile doctrinale </w:t>
      </w:r>
      <w:r w:rsidR="00422939" w:rsidRPr="001258CD">
        <w:rPr>
          <w:sz w:val="28"/>
          <w:szCs w:val="28"/>
          <w:lang w:val="ro-RO"/>
        </w:rPr>
        <w:t xml:space="preserve">ale </w:t>
      </w:r>
      <w:r w:rsidR="00D120DF" w:rsidRPr="001258CD">
        <w:rPr>
          <w:sz w:val="28"/>
          <w:szCs w:val="28"/>
          <w:lang w:val="ro-RO"/>
        </w:rPr>
        <w:t xml:space="preserve">adunării de la Ierusalim, lui Pavel i s-a cerut să </w:t>
      </w:r>
      <w:r w:rsidR="001258CD" w:rsidRPr="001258CD">
        <w:rPr>
          <w:sz w:val="28"/>
          <w:szCs w:val="28"/>
          <w:lang w:val="ro-RO"/>
        </w:rPr>
        <w:t>înveţ</w:t>
      </w:r>
      <w:r w:rsidR="001258CD">
        <w:rPr>
          <w:sz w:val="28"/>
          <w:szCs w:val="28"/>
          <w:lang w:val="ro-RO"/>
        </w:rPr>
        <w:t>e</w:t>
      </w:r>
      <w:r w:rsidR="00B92EDC" w:rsidRPr="001258CD">
        <w:rPr>
          <w:sz w:val="28"/>
          <w:szCs w:val="28"/>
          <w:lang w:val="ro-RO"/>
        </w:rPr>
        <w:t xml:space="preserve"> neamurile să </w:t>
      </w:r>
      <w:r w:rsidR="0036450D" w:rsidRPr="001258CD">
        <w:rPr>
          <w:sz w:val="28"/>
          <w:szCs w:val="28"/>
          <w:lang w:val="ro-RO"/>
        </w:rPr>
        <w:t>se îngrijească de săraci</w:t>
      </w:r>
      <w:r w:rsidR="00D120DF" w:rsidRPr="001258CD">
        <w:rPr>
          <w:sz w:val="28"/>
          <w:szCs w:val="28"/>
          <w:lang w:val="ro-RO"/>
        </w:rPr>
        <w:t xml:space="preserve"> </w:t>
      </w:r>
      <w:r w:rsidR="006744C2" w:rsidRPr="001258CD">
        <w:rPr>
          <w:sz w:val="28"/>
          <w:szCs w:val="28"/>
          <w:lang w:val="ro-RO"/>
        </w:rPr>
        <w:t>(</w:t>
      </w:r>
      <w:r w:rsidR="0036450D" w:rsidRPr="001258CD">
        <w:rPr>
          <w:sz w:val="28"/>
          <w:szCs w:val="28"/>
          <w:lang w:val="ro-RO"/>
        </w:rPr>
        <w:t>Galateni</w:t>
      </w:r>
      <w:r w:rsidR="006744C2" w:rsidRPr="001258CD">
        <w:rPr>
          <w:sz w:val="28"/>
          <w:szCs w:val="28"/>
          <w:lang w:val="ro-RO"/>
        </w:rPr>
        <w:t xml:space="preserve"> 2:10).</w:t>
      </w:r>
    </w:p>
    <w:p w:rsidR="00B50BD0" w:rsidRPr="001258CD" w:rsidRDefault="00B50BD0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Când biserica din Ierusalim a suferit de foamete, Pavel a sugerat bisericilor neamurilor să strângă o colectă pentru ajutorarea ei.</w:t>
      </w:r>
    </w:p>
    <w:p w:rsidR="006744C2" w:rsidRPr="001258CD" w:rsidRDefault="00B50BD0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 xml:space="preserve">Bisericile locale trebuie să furnizeze ajutoare 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i pentru nevoile altor congrega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ii, nu numai nevoilor lor.</w:t>
      </w:r>
    </w:p>
    <w:p w:rsidR="00B64556" w:rsidRPr="001258CD" w:rsidRDefault="00906909" w:rsidP="001258C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258CD">
        <w:rPr>
          <w:b/>
          <w:bCs/>
          <w:sz w:val="28"/>
          <w:szCs w:val="28"/>
          <w:lang w:val="ro-RO"/>
        </w:rPr>
        <w:t>Slujirea ca formă de via</w:t>
      </w:r>
      <w:r w:rsidR="001258CD">
        <w:rPr>
          <w:b/>
          <w:bCs/>
          <w:sz w:val="28"/>
          <w:szCs w:val="28"/>
          <w:lang w:val="ro-RO"/>
        </w:rPr>
        <w:t>ţ</w:t>
      </w:r>
      <w:r w:rsidRPr="001258CD">
        <w:rPr>
          <w:b/>
          <w:bCs/>
          <w:sz w:val="28"/>
          <w:szCs w:val="28"/>
          <w:lang w:val="ro-RO"/>
        </w:rPr>
        <w:t>ă</w:t>
      </w:r>
      <w:r w:rsidR="00B64556" w:rsidRPr="001258CD">
        <w:rPr>
          <w:b/>
          <w:bCs/>
          <w:sz w:val="28"/>
          <w:szCs w:val="28"/>
          <w:lang w:val="ro-RO"/>
        </w:rPr>
        <w:t>:</w:t>
      </w:r>
    </w:p>
    <w:p w:rsidR="00B64556" w:rsidRPr="001258CD" w:rsidRDefault="002A21DE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258CD">
        <w:rPr>
          <w:b/>
          <w:bCs/>
          <w:sz w:val="28"/>
          <w:szCs w:val="28"/>
          <w:lang w:val="ro-RO"/>
        </w:rPr>
        <w:t>Pavel – despre slujire</w:t>
      </w:r>
      <w:r w:rsidR="00B64556" w:rsidRPr="001258CD">
        <w:rPr>
          <w:b/>
          <w:bCs/>
          <w:sz w:val="28"/>
          <w:szCs w:val="28"/>
          <w:lang w:val="ro-RO"/>
        </w:rPr>
        <w:t>.</w:t>
      </w:r>
    </w:p>
    <w:p w:rsidR="0093668B" w:rsidRPr="001258CD" w:rsidRDefault="00BB7076" w:rsidP="001258C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În Romani 12, Pavel înva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 xml:space="preserve">ă cum trebuie să trăim 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i cum să ne raportăm fa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ă de al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 xml:space="preserve">ii „ca o </w:t>
      </w:r>
      <w:r w:rsidR="00CE102C" w:rsidRPr="001258CD">
        <w:rPr>
          <w:sz w:val="28"/>
          <w:szCs w:val="28"/>
          <w:lang w:val="ro-RO"/>
        </w:rPr>
        <w:t>jertfă</w:t>
      </w:r>
      <w:r w:rsidRPr="001258CD">
        <w:rPr>
          <w:sz w:val="28"/>
          <w:szCs w:val="28"/>
          <w:lang w:val="ro-RO"/>
        </w:rPr>
        <w:t xml:space="preserve"> vie” (v.</w:t>
      </w:r>
      <w:r w:rsidR="00CE102C">
        <w:rPr>
          <w:sz w:val="28"/>
          <w:szCs w:val="28"/>
          <w:lang w:val="ro-RO"/>
        </w:rPr>
        <w:t xml:space="preserve"> </w:t>
      </w:r>
      <w:r w:rsidRPr="001258CD">
        <w:rPr>
          <w:sz w:val="28"/>
          <w:szCs w:val="28"/>
          <w:lang w:val="ro-RO"/>
        </w:rPr>
        <w:t>1)</w:t>
      </w:r>
      <w:r w:rsidR="00361B0E" w:rsidRPr="001258CD">
        <w:rPr>
          <w:sz w:val="28"/>
          <w:szCs w:val="28"/>
          <w:lang w:val="ro-RO"/>
        </w:rPr>
        <w:t xml:space="preserve"> şi cum trebuie să rela</w:t>
      </w:r>
      <w:r w:rsidR="001258CD">
        <w:rPr>
          <w:sz w:val="28"/>
          <w:szCs w:val="28"/>
          <w:lang w:val="ro-RO"/>
        </w:rPr>
        <w:t>ţ</w:t>
      </w:r>
      <w:r w:rsidR="00361B0E" w:rsidRPr="001258CD">
        <w:rPr>
          <w:sz w:val="28"/>
          <w:szCs w:val="28"/>
          <w:lang w:val="ro-RO"/>
        </w:rPr>
        <w:t>ionăm cu ceilal</w:t>
      </w:r>
      <w:r w:rsidR="001258CD">
        <w:rPr>
          <w:sz w:val="28"/>
          <w:szCs w:val="28"/>
          <w:lang w:val="ro-RO"/>
        </w:rPr>
        <w:t>ţ</w:t>
      </w:r>
      <w:r w:rsidR="00361B0E" w:rsidRPr="001258CD">
        <w:rPr>
          <w:sz w:val="28"/>
          <w:szCs w:val="28"/>
          <w:lang w:val="ro-RO"/>
        </w:rPr>
        <w:t>i</w:t>
      </w:r>
    </w:p>
    <w:p w:rsidR="001258CD" w:rsidRDefault="0093668B" w:rsidP="001258C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1258CD">
        <w:rPr>
          <w:b/>
          <w:bCs/>
          <w:sz w:val="28"/>
          <w:szCs w:val="28"/>
          <w:lang w:val="ro-RO"/>
        </w:rPr>
        <w:t>Iacov – despre slujire.</w:t>
      </w:r>
    </w:p>
    <w:p w:rsidR="001359D2" w:rsidRPr="001258CD" w:rsidRDefault="001359D2" w:rsidP="001258C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 xml:space="preserve">Iacov a fost fratele lui Isus 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 xml:space="preserve">i unul dintre stâlpii bisericii (Galateni 2:9). Locuitorii Ierusalimului l-au considerat un sfânt </w:t>
      </w:r>
      <w:r w:rsidR="001258CD">
        <w:rPr>
          <w:sz w:val="28"/>
          <w:szCs w:val="28"/>
          <w:lang w:val="ro-RO"/>
        </w:rPr>
        <w:t>ş</w:t>
      </w:r>
      <w:r w:rsidRPr="001258CD">
        <w:rPr>
          <w:sz w:val="28"/>
          <w:szCs w:val="28"/>
          <w:lang w:val="ro-RO"/>
        </w:rPr>
        <w:t>i un om drept.</w:t>
      </w:r>
    </w:p>
    <w:p w:rsidR="00B70D4C" w:rsidRPr="001258CD" w:rsidRDefault="001359D2" w:rsidP="001258C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El ne-a învă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at cum să slujim celorlal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i în epistola sa</w:t>
      </w:r>
      <w:r w:rsidR="00B70D4C" w:rsidRPr="001258CD">
        <w:rPr>
          <w:sz w:val="28"/>
          <w:szCs w:val="28"/>
          <w:lang w:val="ro-RO"/>
        </w:rPr>
        <w:t>.</w:t>
      </w:r>
    </w:p>
    <w:p w:rsidR="00AA7B2A" w:rsidRPr="001258CD" w:rsidRDefault="0002583C" w:rsidP="001258C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1258CD">
        <w:rPr>
          <w:sz w:val="28"/>
          <w:szCs w:val="28"/>
          <w:lang w:val="ro-RO"/>
        </w:rPr>
        <w:t>Slujirea noastră este rezultatul vizibil al credin</w:t>
      </w:r>
      <w:r w:rsidR="001258CD">
        <w:rPr>
          <w:sz w:val="28"/>
          <w:szCs w:val="28"/>
          <w:lang w:val="ro-RO"/>
        </w:rPr>
        <w:t>ţ</w:t>
      </w:r>
      <w:r w:rsidRPr="001258CD">
        <w:rPr>
          <w:sz w:val="28"/>
          <w:szCs w:val="28"/>
          <w:lang w:val="ro-RO"/>
        </w:rPr>
        <w:t>ei noastre (2:14-17).</w:t>
      </w:r>
    </w:p>
    <w:sectPr w:rsidR="00AA7B2A" w:rsidRPr="001258CD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FB" w:rsidRDefault="00E173FB" w:rsidP="001258CD">
      <w:pPr>
        <w:spacing w:after="0" w:line="240" w:lineRule="auto"/>
      </w:pPr>
      <w:r>
        <w:separator/>
      </w:r>
    </w:p>
  </w:endnote>
  <w:endnote w:type="continuationSeparator" w:id="0">
    <w:p w:rsidR="00E173FB" w:rsidRDefault="00E173FB" w:rsidP="0012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D" w:rsidRPr="001258CD" w:rsidRDefault="001258CD">
    <w:pPr>
      <w:pStyle w:val="Subsol"/>
      <w:rPr>
        <w:i/>
        <w:lang w:val="ro-RO"/>
      </w:rPr>
    </w:pPr>
    <w:r w:rsidRPr="001258CD">
      <w:rPr>
        <w:i/>
        <w:lang w:val="ro-RO"/>
      </w:rPr>
      <w:t xml:space="preserve">Studiu Biblic, </w:t>
    </w:r>
    <w:proofErr w:type="spellStart"/>
    <w:r w:rsidRPr="001258CD">
      <w:rPr>
        <w:i/>
        <w:lang w:val="ro-RO"/>
      </w:rPr>
      <w:t>Trim</w:t>
    </w:r>
    <w:proofErr w:type="spellEnd"/>
    <w:r w:rsidRPr="001258CD">
      <w:rPr>
        <w:i/>
        <w:lang w:val="ro-RO"/>
      </w:rPr>
      <w:t xml:space="preserve">. </w:t>
    </w:r>
    <w:proofErr w:type="spellStart"/>
    <w:r w:rsidRPr="001258CD">
      <w:rPr>
        <w:i/>
        <w:lang w:val="ro-RO"/>
      </w:rPr>
      <w:t>III</w:t>
    </w:r>
    <w:proofErr w:type="spellEnd"/>
    <w:r w:rsidRPr="001258CD">
      <w:rPr>
        <w:i/>
        <w:lang w:val="ro-RO"/>
      </w:rPr>
      <w:t>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FB" w:rsidRDefault="00E173FB" w:rsidP="001258CD">
      <w:pPr>
        <w:spacing w:after="0" w:line="240" w:lineRule="auto"/>
      </w:pPr>
      <w:r>
        <w:separator/>
      </w:r>
    </w:p>
  </w:footnote>
  <w:footnote w:type="continuationSeparator" w:id="0">
    <w:p w:rsidR="00E173FB" w:rsidRDefault="00E173FB" w:rsidP="0012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0F8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56"/>
    <w:rsid w:val="0002583C"/>
    <w:rsid w:val="00054E3E"/>
    <w:rsid w:val="000820C9"/>
    <w:rsid w:val="00087B6B"/>
    <w:rsid w:val="000C2951"/>
    <w:rsid w:val="000D6B86"/>
    <w:rsid w:val="000E134D"/>
    <w:rsid w:val="000E68CF"/>
    <w:rsid w:val="00107E40"/>
    <w:rsid w:val="001114AF"/>
    <w:rsid w:val="001258CD"/>
    <w:rsid w:val="001359D2"/>
    <w:rsid w:val="00177200"/>
    <w:rsid w:val="001A4D12"/>
    <w:rsid w:val="00253BB9"/>
    <w:rsid w:val="002A21DE"/>
    <w:rsid w:val="0032544B"/>
    <w:rsid w:val="00361B0E"/>
    <w:rsid w:val="0036450D"/>
    <w:rsid w:val="003A4D8F"/>
    <w:rsid w:val="003A55B7"/>
    <w:rsid w:val="003E227A"/>
    <w:rsid w:val="00422939"/>
    <w:rsid w:val="00455532"/>
    <w:rsid w:val="00503A1B"/>
    <w:rsid w:val="005A21AF"/>
    <w:rsid w:val="005A7A6B"/>
    <w:rsid w:val="005F4159"/>
    <w:rsid w:val="0061165C"/>
    <w:rsid w:val="00623B2B"/>
    <w:rsid w:val="0067367E"/>
    <w:rsid w:val="006744C2"/>
    <w:rsid w:val="00851313"/>
    <w:rsid w:val="00906909"/>
    <w:rsid w:val="0093668B"/>
    <w:rsid w:val="0098526A"/>
    <w:rsid w:val="009A0ACB"/>
    <w:rsid w:val="009C6AF5"/>
    <w:rsid w:val="00A5160E"/>
    <w:rsid w:val="00AA7392"/>
    <w:rsid w:val="00AA7B2A"/>
    <w:rsid w:val="00B07539"/>
    <w:rsid w:val="00B50BD0"/>
    <w:rsid w:val="00B64556"/>
    <w:rsid w:val="00B70D4C"/>
    <w:rsid w:val="00B92EDC"/>
    <w:rsid w:val="00BB1887"/>
    <w:rsid w:val="00BB7076"/>
    <w:rsid w:val="00C92D17"/>
    <w:rsid w:val="00CE102C"/>
    <w:rsid w:val="00D052D9"/>
    <w:rsid w:val="00D120DF"/>
    <w:rsid w:val="00E173FB"/>
    <w:rsid w:val="00E95487"/>
    <w:rsid w:val="00E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2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64556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5F415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F415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F415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F415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F415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41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159"/>
    <w:rPr>
      <w:rFonts w:ascii="Arial" w:hAnsi="Arial" w:cs="Arial"/>
      <w:sz w:val="18"/>
      <w:szCs w:val="18"/>
    </w:rPr>
  </w:style>
  <w:style w:type="paragraph" w:styleId="Antet">
    <w:name w:val="header"/>
    <w:basedOn w:val="Normal"/>
    <w:link w:val="AntetCaracter"/>
    <w:uiPriority w:val="99"/>
    <w:semiHidden/>
    <w:unhideWhenUsed/>
    <w:rsid w:val="0012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258CD"/>
  </w:style>
  <w:style w:type="paragraph" w:styleId="Subsol">
    <w:name w:val="footer"/>
    <w:basedOn w:val="Normal"/>
    <w:link w:val="SubsolCaracter"/>
    <w:uiPriority w:val="99"/>
    <w:semiHidden/>
    <w:unhideWhenUsed/>
    <w:rsid w:val="0012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2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Slujirea nevoiasilor in biserica Noului Testament</dc:title>
  <dc:subject>Studiu Biblic, Trim. III, 2019 – Slujirea celor in nevoie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2019-08-24T06:27:00Z</dcterms:created>
  <dcterms:modified xsi:type="dcterms:W3CDTF">2019-08-25T17:10:00Z</dcterms:modified>
</cp:coreProperties>
</file>